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.xml" ContentType="application/inkml+xml"/>
  <Override PartName="/word/ink/ink2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B4902" w:rsidR="00167E3B" w:rsidP="00832BF8" w:rsidRDefault="00167E3B" w14:paraId="5D4EBFBF" w14:textId="77777777">
      <w:pPr>
        <w:rPr>
          <w:rFonts w:ascii="Helvetica" w:hAnsi="Helvetica"/>
          <w:lang w:val="ro-RO"/>
        </w:rPr>
      </w:pPr>
    </w:p>
    <w:p w:rsidR="0069612F" w:rsidP="00832BF8" w:rsidRDefault="0069612F" w14:paraId="0F575335" w14:textId="77777777">
      <w:pPr>
        <w:rPr>
          <w:rFonts w:ascii="Helvetica" w:hAnsi="Helvetica"/>
          <w:lang w:val="ro-RO"/>
        </w:rPr>
      </w:pPr>
    </w:p>
    <w:p w:rsidR="0069612F" w:rsidP="0069612F" w:rsidRDefault="0069612F" w14:paraId="67A21EC8" w14:textId="14F4CC72">
      <w:pPr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L</w:t>
      </w:r>
      <w:r w:rsidRPr="0069612F">
        <w:rPr>
          <w:rFonts w:ascii="Times New Roman" w:hAnsi="Times New Roman"/>
          <w:b/>
          <w:bCs/>
          <w:sz w:val="28"/>
          <w:szCs w:val="28"/>
          <w:lang w:val="ro-RO"/>
        </w:rPr>
        <w:t>ista locurilor vacante din structurile de conducere</w:t>
      </w:r>
      <w:r w:rsidR="00841B32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F44932">
        <w:rPr>
          <w:rFonts w:ascii="Times New Roman" w:hAnsi="Times New Roman"/>
          <w:b/>
          <w:bCs/>
          <w:sz w:val="28"/>
          <w:szCs w:val="28"/>
          <w:lang w:val="ro-RO"/>
        </w:rPr>
        <w:t xml:space="preserve">– reprezentant al </w:t>
      </w:r>
      <w:r>
        <w:rPr>
          <w:rFonts w:ascii="Times New Roman" w:hAnsi="Times New Roman"/>
          <w:b/>
          <w:bCs/>
          <w:sz w:val="28"/>
          <w:szCs w:val="28"/>
          <w:lang w:val="ro-RO"/>
        </w:rPr>
        <w:t>studenți</w:t>
      </w:r>
      <w:r w:rsidR="00F44932">
        <w:rPr>
          <w:rFonts w:ascii="Times New Roman" w:hAnsi="Times New Roman"/>
          <w:b/>
          <w:bCs/>
          <w:sz w:val="28"/>
          <w:szCs w:val="28"/>
          <w:lang w:val="ro-RO"/>
        </w:rPr>
        <w:t>lor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8"/>
        <w:gridCol w:w="4961"/>
        <w:gridCol w:w="2126"/>
        <w:gridCol w:w="1985"/>
      </w:tblGrid>
      <w:tr w:rsidRPr="004F7D1E" w:rsidR="0069612F" w:rsidTr="4A9AF417" w14:paraId="1339AED7" w14:textId="77777777">
        <w:tc>
          <w:tcPr>
            <w:tcW w:w="988" w:type="dxa"/>
            <w:tcMar/>
            <w:vAlign w:val="center"/>
          </w:tcPr>
          <w:p w:rsidRPr="004F7D1E" w:rsidR="0069612F" w:rsidP="00731C10" w:rsidRDefault="0069612F" w14:paraId="04036538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7D1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961" w:type="dxa"/>
            <w:tcMar/>
            <w:vAlign w:val="center"/>
          </w:tcPr>
          <w:p w:rsidRPr="004F7D1E" w:rsidR="0069612F" w:rsidP="00731C10" w:rsidRDefault="0069612F" w14:paraId="114ED749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4F7D1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2126" w:type="dxa"/>
            <w:tcMar/>
            <w:vAlign w:val="center"/>
          </w:tcPr>
          <w:p w:rsidRPr="004F7D1E" w:rsidR="0069612F" w:rsidP="00731C10" w:rsidRDefault="0069612F" w14:paraId="18A5B901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Consiliul Facultății</w:t>
            </w:r>
          </w:p>
        </w:tc>
        <w:tc>
          <w:tcPr>
            <w:tcW w:w="1985" w:type="dxa"/>
            <w:tcMar/>
            <w:vAlign w:val="center"/>
          </w:tcPr>
          <w:p w:rsidRPr="004F7D1E" w:rsidR="0069612F" w:rsidP="00731C10" w:rsidRDefault="0069612F" w14:paraId="28B718A8" w14:textId="7777777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Senat</w:t>
            </w:r>
          </w:p>
        </w:tc>
      </w:tr>
      <w:tr w:rsidRPr="004F7D1E" w:rsidR="000533F1" w:rsidTr="4A9AF417" w14:paraId="17C75A7A" w14:textId="77777777">
        <w:tc>
          <w:tcPr>
            <w:tcW w:w="988" w:type="dxa"/>
            <w:tcMar/>
            <w:vAlign w:val="center"/>
          </w:tcPr>
          <w:p w:rsidRPr="00D234D9" w:rsidR="000533F1" w:rsidP="00D234D9" w:rsidRDefault="000533F1" w14:paraId="009DA6AA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1" w:type="dxa"/>
            <w:tcMar/>
            <w:vAlign w:val="center"/>
          </w:tcPr>
          <w:p w:rsidRPr="00D234D9" w:rsidR="000533F1" w:rsidP="000533F1" w:rsidRDefault="000533F1" w14:paraId="3B0F6D5F" w14:textId="4C18C9AC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34D9">
              <w:rPr>
                <w:rFonts w:ascii="Times New Roman" w:hAnsi="Times New Roman"/>
                <w:sz w:val="24"/>
                <w:szCs w:val="24"/>
                <w:lang w:val="ro-RO"/>
              </w:rPr>
              <w:t>Facultatea de Inginerie</w:t>
            </w:r>
          </w:p>
        </w:tc>
        <w:tc>
          <w:tcPr>
            <w:tcW w:w="2126" w:type="dxa"/>
            <w:tcMar/>
            <w:vAlign w:val="center"/>
          </w:tcPr>
          <w:p w:rsidRPr="00D234D9" w:rsidR="000533F1" w:rsidP="00ED2E45" w:rsidRDefault="000533F1" w14:paraId="59E3B665" w14:textId="6F35BA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34D9">
              <w:rPr>
                <w:rFonts w:ascii="Times New Roman" w:hAnsi="Times New Roman"/>
                <w:sz w:val="24"/>
                <w:szCs w:val="24"/>
                <w:lang w:val="ro-RO"/>
              </w:rPr>
              <w:t>3 locuri vacante</w:t>
            </w:r>
          </w:p>
        </w:tc>
        <w:tc>
          <w:tcPr>
            <w:tcW w:w="1985" w:type="dxa"/>
            <w:tcMar/>
            <w:vAlign w:val="center"/>
          </w:tcPr>
          <w:p w:rsidRPr="00D234D9" w:rsidR="000533F1" w:rsidP="00ED2E45" w:rsidRDefault="000533F1" w14:paraId="0FD920AE" w14:textId="7B3CC6C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234D9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Pr="004F7D1E" w:rsidR="00D234D9" w:rsidTr="4A9AF417" w14:paraId="3C8CACFB" w14:textId="77777777">
        <w:tc>
          <w:tcPr>
            <w:tcW w:w="988" w:type="dxa"/>
            <w:tcMar/>
            <w:vAlign w:val="center"/>
          </w:tcPr>
          <w:p w:rsidRPr="00D234D9" w:rsidR="00D234D9" w:rsidP="00D234D9" w:rsidRDefault="00D234D9" w14:paraId="74AEB89B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1" w:type="dxa"/>
            <w:tcMar/>
            <w:vAlign w:val="center"/>
          </w:tcPr>
          <w:p w:rsidRPr="000533F1" w:rsidR="00D234D9" w:rsidP="00D234D9" w:rsidRDefault="00D234D9" w14:paraId="6DED198D" w14:textId="31DCFB58">
            <w:pPr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Facultatea de Științe</w:t>
            </w:r>
          </w:p>
        </w:tc>
        <w:tc>
          <w:tcPr>
            <w:tcW w:w="2126" w:type="dxa"/>
            <w:tcMar/>
            <w:vAlign w:val="center"/>
          </w:tcPr>
          <w:p w:rsidRPr="000533F1" w:rsidR="00D234D9" w:rsidP="00ED2E45" w:rsidRDefault="00D234D9" w14:paraId="3BFA312E" w14:textId="05A320C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985" w:type="dxa"/>
            <w:tcMar/>
            <w:vAlign w:val="center"/>
          </w:tcPr>
          <w:p w:rsidRPr="000533F1" w:rsidR="00D234D9" w:rsidP="00ED2E45" w:rsidRDefault="00D234D9" w14:paraId="083D8E67" w14:textId="5E2C786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Pr="004F7D1E" w:rsidR="00D234D9" w:rsidTr="4A9AF417" w14:paraId="1C586101" w14:textId="77777777">
        <w:tc>
          <w:tcPr>
            <w:tcW w:w="988" w:type="dxa"/>
            <w:tcMar/>
            <w:vAlign w:val="center"/>
          </w:tcPr>
          <w:p w:rsidRPr="00D234D9" w:rsidR="00D234D9" w:rsidP="00D234D9" w:rsidRDefault="00D234D9" w14:paraId="67B83CC5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1" w:type="dxa"/>
            <w:tcMar/>
            <w:vAlign w:val="center"/>
          </w:tcPr>
          <w:p w:rsidR="00D234D9" w:rsidP="00D234D9" w:rsidRDefault="00D234D9" w14:paraId="220041A9" w14:textId="377B7041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Facultatea de Științe Economice</w:t>
            </w:r>
          </w:p>
        </w:tc>
        <w:tc>
          <w:tcPr>
            <w:tcW w:w="2126" w:type="dxa"/>
            <w:tcMar/>
            <w:vAlign w:val="center"/>
          </w:tcPr>
          <w:p w:rsidR="00D234D9" w:rsidP="00ED2E45" w:rsidRDefault="00ED2E45" w14:paraId="7EE3C00A" w14:textId="582B6E0B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985" w:type="dxa"/>
            <w:tcMar/>
            <w:vAlign w:val="center"/>
          </w:tcPr>
          <w:p w:rsidR="00D234D9" w:rsidP="00ED2E45" w:rsidRDefault="00ED2E45" w14:paraId="024B4310" w14:textId="1529749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Pr="004F7D1E" w:rsidR="00D234D9" w:rsidTr="4A9AF417" w14:paraId="46E9633B" w14:textId="77777777">
        <w:tc>
          <w:tcPr>
            <w:tcW w:w="988" w:type="dxa"/>
            <w:tcMar/>
            <w:vAlign w:val="center"/>
          </w:tcPr>
          <w:p w:rsidRPr="00D234D9" w:rsidR="00D234D9" w:rsidP="00D234D9" w:rsidRDefault="00D234D9" w14:paraId="359F1656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1" w:type="dxa"/>
            <w:tcMar/>
            <w:vAlign w:val="center"/>
          </w:tcPr>
          <w:p w:rsidR="00D234D9" w:rsidP="00D234D9" w:rsidRDefault="00D234D9" w14:paraId="3328A08F" w14:textId="6AF321A9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Facultatea de Socio-Umane</w:t>
            </w:r>
          </w:p>
        </w:tc>
        <w:tc>
          <w:tcPr>
            <w:tcW w:w="2126" w:type="dxa"/>
            <w:tcMar/>
            <w:vAlign w:val="center"/>
          </w:tcPr>
          <w:p w:rsidR="00D234D9" w:rsidP="00ED2E45" w:rsidRDefault="00D234D9" w14:paraId="38A45415" w14:textId="4C104CCD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 locuri vacante</w:t>
            </w:r>
          </w:p>
        </w:tc>
        <w:tc>
          <w:tcPr>
            <w:tcW w:w="1985" w:type="dxa"/>
            <w:tcMar/>
            <w:vAlign w:val="center"/>
          </w:tcPr>
          <w:p w:rsidR="00D234D9" w:rsidP="00ED2E45" w:rsidRDefault="00D234D9" w14:paraId="133A8412" w14:textId="667FF90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 locuri </w:t>
            </w:r>
            <w:r w:rsidR="00EB320F">
              <w:rPr>
                <w:rFonts w:ascii="Times New Roman" w:hAnsi="Times New Roman"/>
                <w:sz w:val="24"/>
                <w:szCs w:val="24"/>
                <w:lang w:val="ro-RO"/>
              </w:rPr>
              <w:t>vacante</w:t>
            </w:r>
          </w:p>
        </w:tc>
      </w:tr>
      <w:tr w:rsidRPr="004F7D1E" w:rsidR="00D234D9" w:rsidTr="4A9AF417" w14:paraId="06434DF1" w14:textId="77777777">
        <w:tc>
          <w:tcPr>
            <w:tcW w:w="988" w:type="dxa"/>
            <w:tcMar/>
            <w:vAlign w:val="center"/>
          </w:tcPr>
          <w:p w:rsidRPr="00D234D9" w:rsidR="00D234D9" w:rsidP="00D234D9" w:rsidRDefault="00D234D9" w14:paraId="48519E39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1" w:type="dxa"/>
            <w:tcMar/>
            <w:vAlign w:val="center"/>
          </w:tcPr>
          <w:p w:rsidR="00D234D9" w:rsidP="00D234D9" w:rsidRDefault="00D234D9" w14:paraId="7E2FD57B" w14:textId="29C69418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Facultatea de Teologie</w:t>
            </w:r>
          </w:p>
        </w:tc>
        <w:tc>
          <w:tcPr>
            <w:tcW w:w="2126" w:type="dxa"/>
            <w:tcMar/>
            <w:vAlign w:val="center"/>
          </w:tcPr>
          <w:p w:rsidR="00D234D9" w:rsidP="00ED2E45" w:rsidRDefault="00D234D9" w14:paraId="0C1DDBA7" w14:textId="424AB2FC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4932">
              <w:rPr>
                <w:rFonts w:ascii="Times New Roman" w:hAnsi="Times New Roman"/>
                <w:sz w:val="24"/>
                <w:szCs w:val="24"/>
                <w:lang w:val="ro-RO"/>
              </w:rPr>
              <w:t>1 loc vacant</w:t>
            </w:r>
          </w:p>
        </w:tc>
        <w:tc>
          <w:tcPr>
            <w:tcW w:w="1985" w:type="dxa"/>
            <w:tcMar/>
            <w:vAlign w:val="center"/>
          </w:tcPr>
          <w:p w:rsidR="00D234D9" w:rsidP="00ED2E45" w:rsidRDefault="00D234D9" w14:paraId="708054D4" w14:textId="46C1356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Pr="004F7D1E" w:rsidR="00D234D9" w:rsidTr="4A9AF417" w14:paraId="780E8AC6" w14:textId="77777777">
        <w:tc>
          <w:tcPr>
            <w:tcW w:w="988" w:type="dxa"/>
            <w:tcMar/>
            <w:vAlign w:val="center"/>
          </w:tcPr>
          <w:p w:rsidRPr="00D234D9" w:rsidR="00D234D9" w:rsidP="00D234D9" w:rsidRDefault="00D234D9" w14:paraId="435A7EDC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1" w:type="dxa"/>
            <w:tcMar/>
            <w:vAlign w:val="center"/>
          </w:tcPr>
          <w:p w:rsidR="00D234D9" w:rsidP="00D234D9" w:rsidRDefault="00D234D9" w14:paraId="01C1A70D" w14:textId="6884EF9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4932">
              <w:rPr>
                <w:rFonts w:ascii="Times New Roman" w:hAnsi="Times New Roman"/>
                <w:sz w:val="24"/>
                <w:szCs w:val="24"/>
              </w:rPr>
              <w:t>Facultatea de Drept</w:t>
            </w:r>
          </w:p>
        </w:tc>
        <w:tc>
          <w:tcPr>
            <w:tcW w:w="2126" w:type="dxa"/>
            <w:tcMar/>
            <w:vAlign w:val="center"/>
          </w:tcPr>
          <w:p w:rsidR="00D234D9" w:rsidP="00ED2E45" w:rsidRDefault="00D234D9" w14:paraId="7D324B20" w14:textId="4EE8E0DA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4932">
              <w:rPr>
                <w:rFonts w:ascii="Times New Roman" w:hAnsi="Times New Roman"/>
                <w:sz w:val="24"/>
                <w:szCs w:val="24"/>
                <w:lang w:val="ro-RO"/>
              </w:rPr>
              <w:t>1 loc vacant</w:t>
            </w:r>
          </w:p>
        </w:tc>
        <w:tc>
          <w:tcPr>
            <w:tcW w:w="1985" w:type="dxa"/>
            <w:tcMar/>
            <w:vAlign w:val="center"/>
          </w:tcPr>
          <w:p w:rsidR="00D234D9" w:rsidP="00ED2E45" w:rsidRDefault="00D234D9" w14:paraId="0D790DAE" w14:textId="5706F95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44932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Pr="004F7D1E" w:rsidR="00D234D9" w:rsidTr="4A9AF417" w14:paraId="5C96471C" w14:textId="77777777">
        <w:tc>
          <w:tcPr>
            <w:tcW w:w="988" w:type="dxa"/>
            <w:tcMar/>
            <w:vAlign w:val="center"/>
          </w:tcPr>
          <w:p w:rsidRPr="00D234D9" w:rsidR="00D234D9" w:rsidP="00D234D9" w:rsidRDefault="00D234D9" w14:paraId="184F6DFC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1" w:type="dxa"/>
            <w:tcMar/>
            <w:vAlign w:val="center"/>
          </w:tcPr>
          <w:p w:rsidRPr="00CE2D09" w:rsidR="00D234D9" w:rsidP="00D234D9" w:rsidRDefault="00D234D9" w14:paraId="3A3B200F" w14:textId="1D22E4B3">
            <w:pPr>
              <w:rPr>
                <w:rFonts w:ascii="Times New Roman" w:hAnsi="Times New Roman"/>
                <w:sz w:val="24"/>
                <w:szCs w:val="24"/>
                <w:lang w:val="pt-PT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Facultatea de Litere și Arte</w:t>
            </w:r>
          </w:p>
        </w:tc>
        <w:tc>
          <w:tcPr>
            <w:tcW w:w="2126" w:type="dxa"/>
            <w:tcMar/>
            <w:vAlign w:val="center"/>
          </w:tcPr>
          <w:p w:rsidRPr="00F44932" w:rsidR="00D234D9" w:rsidP="00ED2E45" w:rsidRDefault="00D234D9" w14:paraId="0949AC2E" w14:textId="5EAC5C3A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985" w:type="dxa"/>
            <w:tcMar/>
            <w:vAlign w:val="center"/>
          </w:tcPr>
          <w:p w:rsidRPr="00F44932" w:rsidR="00D234D9" w:rsidP="00ED2E45" w:rsidRDefault="00D234D9" w14:paraId="6A5F142F" w14:textId="155AF590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Pr="004F7D1E" w:rsidR="0069612F" w:rsidTr="4A9AF417" w14:paraId="67137F79" w14:textId="77777777">
        <w:tc>
          <w:tcPr>
            <w:tcW w:w="988" w:type="dxa"/>
            <w:tcMar/>
            <w:vAlign w:val="center"/>
          </w:tcPr>
          <w:p w:rsidRPr="00D234D9" w:rsidR="0069612F" w:rsidP="00D234D9" w:rsidRDefault="0069612F" w14:paraId="26F51E5C" w14:textId="77777777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1" w:type="dxa"/>
            <w:tcMar/>
            <w:vAlign w:val="center"/>
          </w:tcPr>
          <w:p w:rsidRPr="004F7D1E" w:rsidR="0069612F" w:rsidP="00731C10" w:rsidRDefault="0069612F" w14:paraId="249A885D" w14:textId="77777777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4F7D1E">
              <w:rPr>
                <w:rFonts w:ascii="Times New Roman" w:hAnsi="Times New Roman"/>
                <w:sz w:val="24"/>
                <w:szCs w:val="24"/>
                <w:lang w:val="ro-RO"/>
              </w:rPr>
              <w:t>Facultatea de Științe Agricole, Industrie Alimentară și Protecția Mediului</w:t>
            </w:r>
          </w:p>
        </w:tc>
        <w:tc>
          <w:tcPr>
            <w:tcW w:w="2126" w:type="dxa"/>
            <w:tcMar/>
            <w:vAlign w:val="center"/>
          </w:tcPr>
          <w:p w:rsidRPr="004F7D1E" w:rsidR="0069612F" w:rsidP="00ED2E45" w:rsidRDefault="0069612F" w14:paraId="576E2290" w14:textId="777777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985" w:type="dxa"/>
            <w:tcMar/>
            <w:vAlign w:val="center"/>
          </w:tcPr>
          <w:p w:rsidRPr="004F7D1E" w:rsidR="0069612F" w:rsidP="00ED2E45" w:rsidRDefault="0069612F" w14:paraId="3730D2CB" w14:textId="77777777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  <w:tr w:rsidRPr="004F7D1E" w:rsidR="0069612F" w:rsidTr="4A9AF417" w14:paraId="0669B9DD" w14:textId="77777777">
        <w:tc>
          <w:tcPr>
            <w:tcW w:w="988" w:type="dxa"/>
            <w:tcMar/>
            <w:vAlign w:val="center"/>
          </w:tcPr>
          <w:p w:rsidRPr="004F7D1E" w:rsidR="0069612F" w:rsidP="00D234D9" w:rsidRDefault="0069612F" w14:paraId="71D536D3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1" w:type="dxa"/>
            <w:tcMar/>
            <w:vAlign w:val="center"/>
          </w:tcPr>
          <w:p w:rsidRPr="0069612F" w:rsidR="0069612F" w:rsidP="0069612F" w:rsidRDefault="0069612F" w14:paraId="1BA529AD" w14:textId="77777777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9612F">
              <w:rPr>
                <w:rFonts w:ascii="Times New Roman" w:hAnsi="Times New Roman"/>
                <w:sz w:val="24"/>
                <w:szCs w:val="24"/>
                <w:lang w:val="ro-RO"/>
              </w:rPr>
              <w:t>Facultatea de Medicină</w:t>
            </w:r>
          </w:p>
        </w:tc>
        <w:tc>
          <w:tcPr>
            <w:tcW w:w="2126" w:type="dxa"/>
            <w:tcMar/>
            <w:vAlign w:val="center"/>
          </w:tcPr>
          <w:p w:rsidRPr="0069612F" w:rsidR="0069612F" w:rsidP="00ED2E45" w:rsidRDefault="00AE1C27" w14:paraId="2A3C906A" w14:textId="43CA2AF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985" w:type="dxa"/>
            <w:tcMar/>
            <w:vAlign w:val="center"/>
          </w:tcPr>
          <w:p w:rsidRPr="0069612F" w:rsidR="0069612F" w:rsidP="00ED2E45" w:rsidRDefault="00AE1C27" w14:paraId="707CFFAE" w14:textId="3DDEAE2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</w:p>
        </w:tc>
      </w:tr>
    </w:tbl>
    <w:p w:rsidR="4A9AF417" w:rsidP="4A9AF417" w:rsidRDefault="4A9AF417" w14:paraId="2DBAAF32" w14:textId="2F0D3004">
      <w:pPr>
        <w:jc w:val="center"/>
        <w:rPr>
          <w:rFonts w:ascii="Times New Roman" w:hAnsi="Times New Roman"/>
          <w:b w:val="1"/>
          <w:bCs w:val="1"/>
          <w:sz w:val="28"/>
          <w:szCs w:val="28"/>
          <w:lang w:val="ro-RO"/>
        </w:rPr>
      </w:pPr>
    </w:p>
    <w:p w:rsidR="4A9AF417" w:rsidP="4A9AF417" w:rsidRDefault="4A9AF417" w14:paraId="62F36540" w14:textId="52DD0A55">
      <w:pPr>
        <w:jc w:val="center"/>
        <w:rPr>
          <w:rFonts w:ascii="Times New Roman" w:hAnsi="Times New Roman"/>
          <w:b w:val="1"/>
          <w:bCs w:val="1"/>
          <w:sz w:val="28"/>
          <w:szCs w:val="28"/>
          <w:lang w:val="ro-RO"/>
        </w:rPr>
      </w:pPr>
    </w:p>
    <w:p w:rsidR="4A9AF417" w:rsidP="4A9AF417" w:rsidRDefault="4A9AF417" w14:paraId="707AAEC8" w14:textId="701AF338">
      <w:pPr>
        <w:jc w:val="center"/>
        <w:rPr>
          <w:rFonts w:ascii="Times New Roman" w:hAnsi="Times New Roman"/>
          <w:b w:val="1"/>
          <w:bCs w:val="1"/>
          <w:sz w:val="28"/>
          <w:szCs w:val="28"/>
          <w:lang w:val="ro-RO"/>
        </w:rPr>
      </w:pPr>
    </w:p>
    <w:p w:rsidR="4A9AF417" w:rsidP="4A9AF417" w:rsidRDefault="4A9AF417" w14:paraId="57578FD5" w14:textId="2E3475D4">
      <w:pPr>
        <w:jc w:val="center"/>
        <w:rPr>
          <w:rFonts w:ascii="Times New Roman" w:hAnsi="Times New Roman"/>
          <w:b w:val="1"/>
          <w:bCs w:val="1"/>
          <w:sz w:val="28"/>
          <w:szCs w:val="28"/>
          <w:lang w:val="ro-RO"/>
        </w:rPr>
      </w:pPr>
    </w:p>
    <w:p w:rsidR="0069612F" w:rsidP="0069612F" w:rsidRDefault="0069612F" w14:paraId="651F7CCB" w14:textId="0177896E">
      <w:pPr>
        <w:jc w:val="center"/>
        <w:rPr>
          <w:rFonts w:ascii="Times New Roman" w:hAnsi="Times New Roman"/>
          <w:b w:val="1"/>
          <w:bCs w:val="1"/>
          <w:sz w:val="28"/>
          <w:szCs w:val="28"/>
          <w:lang w:val="ro-RO"/>
        </w:rPr>
      </w:pPr>
      <w:r w:rsidRPr="4A9AF417" w:rsidR="16181F30">
        <w:rPr>
          <w:rFonts w:ascii="Times New Roman" w:hAnsi="Times New Roman"/>
          <w:b w:val="1"/>
          <w:bCs w:val="1"/>
          <w:sz w:val="28"/>
          <w:szCs w:val="28"/>
          <w:lang w:val="ro-RO"/>
        </w:rPr>
        <w:t>Lista locurilor vacante destinate studenților</w:t>
      </w:r>
      <w:r w:rsidRPr="4A9AF417" w:rsidR="29E59246">
        <w:rPr>
          <w:rFonts w:ascii="Times New Roman" w:hAnsi="Times New Roman"/>
          <w:b w:val="1"/>
          <w:bCs w:val="1"/>
          <w:sz w:val="28"/>
          <w:szCs w:val="28"/>
          <w:lang w:val="ro-RO"/>
        </w:rPr>
        <w:t xml:space="preserve">-doctoranzi </w:t>
      </w:r>
      <w:r w:rsidRPr="4A9AF417" w:rsidR="16181F30">
        <w:rPr>
          <w:rFonts w:ascii="Times New Roman" w:hAnsi="Times New Roman"/>
          <w:b w:val="1"/>
          <w:bCs w:val="1"/>
          <w:sz w:val="28"/>
          <w:szCs w:val="28"/>
          <w:lang w:val="ro-RO"/>
        </w:rPr>
        <w:t>în CSUD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60"/>
        <w:gridCol w:w="5010"/>
        <w:gridCol w:w="4095"/>
      </w:tblGrid>
      <w:tr w:rsidR="4A9AF417" w:rsidTr="4A9AF417" w14:paraId="707BC588">
        <w:trPr>
          <w:trHeight w:val="420"/>
        </w:trPr>
        <w:tc>
          <w:tcPr>
            <w:tcW w:w="960" w:type="dxa"/>
            <w:tcMar/>
          </w:tcPr>
          <w:p w:rsidR="16181F30" w:rsidP="4A9AF417" w:rsidRDefault="16181F30" w14:paraId="177E41D0" w14:textId="7489E4A4">
            <w:pPr>
              <w:pStyle w:val="Normal"/>
              <w:rPr>
                <w:rFonts w:ascii="Helvetica" w:hAnsi="Helvetica"/>
                <w:b w:val="1"/>
                <w:bCs w:val="1"/>
                <w:sz w:val="24"/>
                <w:szCs w:val="24"/>
                <w:lang w:val="ro-RO"/>
              </w:rPr>
            </w:pPr>
            <w:r w:rsidRPr="4A9AF417" w:rsidR="16181F30">
              <w:rPr>
                <w:rFonts w:ascii="Helvetica" w:hAnsi="Helvetica"/>
                <w:b w:val="1"/>
                <w:bCs w:val="1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5010" w:type="dxa"/>
            <w:tcMar/>
          </w:tcPr>
          <w:p w:rsidR="16181F30" w:rsidP="4A9AF417" w:rsidRDefault="16181F30" w14:paraId="13133969" w14:textId="3FBFF699">
            <w:pPr>
              <w:pStyle w:val="Normal"/>
              <w:rPr>
                <w:rFonts w:ascii="Helvetica" w:hAnsi="Helvetica"/>
                <w:b w:val="1"/>
                <w:bCs w:val="1"/>
                <w:sz w:val="24"/>
                <w:szCs w:val="24"/>
                <w:lang w:val="ro-RO"/>
              </w:rPr>
            </w:pPr>
            <w:r w:rsidRPr="4A9AF417" w:rsidR="16181F30">
              <w:rPr>
                <w:rFonts w:ascii="Helvetica" w:hAnsi="Helvetica"/>
                <w:b w:val="1"/>
                <w:bCs w:val="1"/>
                <w:sz w:val="24"/>
                <w:szCs w:val="24"/>
                <w:lang w:val="ro-RO"/>
              </w:rPr>
              <w:t>Școala Doctorală</w:t>
            </w:r>
          </w:p>
        </w:tc>
        <w:tc>
          <w:tcPr>
            <w:tcW w:w="4095" w:type="dxa"/>
            <w:tcMar/>
          </w:tcPr>
          <w:p w:rsidR="07C74468" w:rsidP="4A9AF417" w:rsidRDefault="07C74468" w14:paraId="69E241D9" w14:textId="1D68E699">
            <w:pPr>
              <w:pStyle w:val="Normal"/>
              <w:rPr>
                <w:rFonts w:ascii="Helvetica" w:hAnsi="Helvetica"/>
                <w:b w:val="1"/>
                <w:bCs w:val="1"/>
                <w:sz w:val="24"/>
                <w:szCs w:val="24"/>
                <w:lang w:val="ro-RO"/>
              </w:rPr>
            </w:pPr>
            <w:r w:rsidRPr="4A9AF417" w:rsidR="07C74468">
              <w:rPr>
                <w:rFonts w:ascii="Helvetica" w:hAnsi="Helvetica"/>
                <w:b w:val="1"/>
                <w:bCs w:val="1"/>
                <w:sz w:val="24"/>
                <w:szCs w:val="24"/>
                <w:lang w:val="ro-RO"/>
              </w:rPr>
              <w:t>Locuri vacante</w:t>
            </w:r>
          </w:p>
        </w:tc>
      </w:tr>
      <w:tr w:rsidR="4A9AF417" w:rsidTr="4A9AF417" w14:paraId="375E443D">
        <w:trPr>
          <w:trHeight w:val="300"/>
        </w:trPr>
        <w:tc>
          <w:tcPr>
            <w:tcW w:w="960" w:type="dxa"/>
            <w:tcMar/>
          </w:tcPr>
          <w:p w:rsidR="07C74468" w:rsidP="4A9AF417" w:rsidRDefault="07C74468" w14:paraId="7C87CB00" w14:textId="2C041863">
            <w:pPr>
              <w:pStyle w:val="Normal"/>
              <w:rPr>
                <w:rFonts w:ascii="Helvetica" w:hAnsi="Helvetica"/>
                <w:sz w:val="24"/>
                <w:szCs w:val="24"/>
                <w:lang w:val="ro-RO"/>
              </w:rPr>
            </w:pPr>
            <w:r w:rsidRPr="4A9AF417" w:rsidR="07C74468">
              <w:rPr>
                <w:rFonts w:ascii="Helvetica" w:hAnsi="Helvetica"/>
                <w:sz w:val="24"/>
                <w:szCs w:val="24"/>
                <w:lang w:val="ro-RO"/>
              </w:rPr>
              <w:t>1.</w:t>
            </w:r>
          </w:p>
        </w:tc>
        <w:tc>
          <w:tcPr>
            <w:tcW w:w="5010" w:type="dxa"/>
            <w:tcMar/>
          </w:tcPr>
          <w:p w:rsidR="07C74468" w:rsidP="4A9AF417" w:rsidRDefault="07C74468" w14:paraId="1552C701" w14:textId="0871F6B8">
            <w:pPr>
              <w:pStyle w:val="Normal"/>
              <w:rPr>
                <w:rFonts w:ascii="Helvetica" w:hAnsi="Helvetica"/>
                <w:sz w:val="24"/>
                <w:szCs w:val="24"/>
                <w:lang w:val="ro-RO"/>
              </w:rPr>
            </w:pPr>
            <w:r w:rsidRPr="4A9AF417" w:rsidR="07C74468">
              <w:rPr>
                <w:rFonts w:ascii="Helvetica" w:hAnsi="Helvetica"/>
                <w:sz w:val="24"/>
                <w:szCs w:val="24"/>
                <w:lang w:val="ro-RO"/>
              </w:rPr>
              <w:t xml:space="preserve">Școala doctorală de Științe Inginerești și Matematică și Școala doctorală de Medicină </w:t>
            </w:r>
          </w:p>
        </w:tc>
        <w:tc>
          <w:tcPr>
            <w:tcW w:w="4095" w:type="dxa"/>
            <w:tcMar/>
          </w:tcPr>
          <w:p w:rsidR="07C74468" w:rsidP="4A9AF417" w:rsidRDefault="07C74468" w14:paraId="76CD873E" w14:textId="1072574D">
            <w:pPr>
              <w:pStyle w:val="Normal"/>
              <w:rPr>
                <w:rFonts w:ascii="Helvetica" w:hAnsi="Helvetica"/>
                <w:sz w:val="24"/>
                <w:szCs w:val="24"/>
                <w:lang w:val="ro-RO"/>
              </w:rPr>
            </w:pPr>
            <w:r w:rsidRPr="4A9AF417" w:rsidR="07C74468">
              <w:rPr>
                <w:rFonts w:ascii="Helvetica" w:hAnsi="Helvetica"/>
                <w:sz w:val="24"/>
                <w:szCs w:val="24"/>
                <w:lang w:val="ro-RO"/>
              </w:rPr>
              <w:t>1 loc vacant</w:t>
            </w:r>
          </w:p>
        </w:tc>
      </w:tr>
      <w:tr w:rsidR="4A9AF417" w:rsidTr="4A9AF417" w14:paraId="4395C609">
        <w:trPr>
          <w:trHeight w:val="300"/>
        </w:trPr>
        <w:tc>
          <w:tcPr>
            <w:tcW w:w="960" w:type="dxa"/>
            <w:tcMar/>
          </w:tcPr>
          <w:p w:rsidR="07C74468" w:rsidP="4A9AF417" w:rsidRDefault="07C74468" w14:paraId="3E3282BB" w14:textId="38B2ADEB">
            <w:pPr>
              <w:pStyle w:val="Normal"/>
              <w:rPr>
                <w:rFonts w:ascii="Helvetica" w:hAnsi="Helvetica"/>
                <w:sz w:val="24"/>
                <w:szCs w:val="24"/>
                <w:lang w:val="ro-RO"/>
              </w:rPr>
            </w:pPr>
            <w:r w:rsidRPr="4A9AF417" w:rsidR="07C74468">
              <w:rPr>
                <w:rFonts w:ascii="Helvetica" w:hAnsi="Helvetica"/>
                <w:sz w:val="24"/>
                <w:szCs w:val="24"/>
                <w:lang w:val="ro-RO"/>
              </w:rPr>
              <w:t>2.</w:t>
            </w:r>
          </w:p>
        </w:tc>
        <w:tc>
          <w:tcPr>
            <w:tcW w:w="5010" w:type="dxa"/>
            <w:tcMar/>
          </w:tcPr>
          <w:p w:rsidR="07C74468" w:rsidP="4A9AF417" w:rsidRDefault="07C74468" w14:paraId="747DC079" w14:textId="6088690B">
            <w:pPr>
              <w:pStyle w:val="Normal"/>
              <w:rPr>
                <w:rFonts w:ascii="Helvetica" w:hAnsi="Helvetica" w:eastAsia="Helvetica" w:cs="Helvetica"/>
                <w:noProof w:val="0"/>
                <w:sz w:val="24"/>
                <w:szCs w:val="24"/>
                <w:lang w:val="ro-RO"/>
              </w:rPr>
            </w:pPr>
            <w:r w:rsidRPr="4A9AF417" w:rsidR="07C74468">
              <w:rPr>
                <w:rFonts w:ascii="Helvetica" w:hAnsi="Helvetica" w:eastAsia="Helvetica" w:cs="Helvetica"/>
                <w:noProof w:val="0"/>
                <w:sz w:val="24"/>
                <w:szCs w:val="24"/>
                <w:lang w:val="ro-RO"/>
              </w:rPr>
              <w:t>Școala doctorală de Științe Sociale și Școala doctorală de Teologie</w:t>
            </w:r>
          </w:p>
        </w:tc>
        <w:tc>
          <w:tcPr>
            <w:tcW w:w="4095" w:type="dxa"/>
            <w:tcMar/>
          </w:tcPr>
          <w:p w:rsidR="07C74468" w:rsidP="4A9AF417" w:rsidRDefault="07C74468" w14:paraId="424D1310" w14:textId="7D9429D4">
            <w:pPr>
              <w:pStyle w:val="Normal"/>
              <w:rPr>
                <w:rFonts w:ascii="Helvetica" w:hAnsi="Helvetica"/>
                <w:sz w:val="24"/>
                <w:szCs w:val="24"/>
                <w:lang w:val="ro-RO"/>
              </w:rPr>
            </w:pPr>
            <w:r w:rsidRPr="4A9AF417" w:rsidR="07C74468">
              <w:rPr>
                <w:rFonts w:ascii="Helvetica" w:hAnsi="Helvetica"/>
                <w:sz w:val="24"/>
                <w:szCs w:val="24"/>
                <w:lang w:val="ro-RO"/>
              </w:rPr>
              <w:t>1 loc vacant</w:t>
            </w:r>
            <w:r w:rsidRPr="4A9AF417" w:rsidR="07C74468">
              <w:rPr>
                <w:rFonts w:ascii="Helvetica" w:hAnsi="Helvetica"/>
                <w:sz w:val="24"/>
                <w:szCs w:val="24"/>
                <w:lang w:val="ro-RO"/>
              </w:rPr>
              <w:t xml:space="preserve">             </w:t>
            </w:r>
          </w:p>
        </w:tc>
      </w:tr>
      <w:tr w:rsidR="4A9AF417" w:rsidTr="4A9AF417" w14:paraId="3CE77E90">
        <w:trPr>
          <w:trHeight w:val="300"/>
        </w:trPr>
        <w:tc>
          <w:tcPr>
            <w:tcW w:w="960" w:type="dxa"/>
            <w:tcMar/>
          </w:tcPr>
          <w:p w:rsidR="07C74468" w:rsidP="4A9AF417" w:rsidRDefault="07C74468" w14:paraId="3B42C71B" w14:textId="6B8F0D48">
            <w:pPr>
              <w:pStyle w:val="Normal"/>
              <w:rPr>
                <w:rFonts w:ascii="Helvetica" w:hAnsi="Helvetica"/>
                <w:sz w:val="24"/>
                <w:szCs w:val="24"/>
                <w:lang w:val="ro-RO"/>
              </w:rPr>
            </w:pPr>
            <w:r w:rsidRPr="4A9AF417" w:rsidR="07C74468">
              <w:rPr>
                <w:rFonts w:ascii="Helvetica" w:hAnsi="Helvetica"/>
                <w:sz w:val="24"/>
                <w:szCs w:val="24"/>
                <w:lang w:val="ro-RO"/>
              </w:rPr>
              <w:t>3.</w:t>
            </w:r>
          </w:p>
        </w:tc>
        <w:tc>
          <w:tcPr>
            <w:tcW w:w="5010" w:type="dxa"/>
            <w:tcMar/>
          </w:tcPr>
          <w:p w:rsidR="07C74468" w:rsidP="4A9AF417" w:rsidRDefault="07C74468" w14:paraId="78314B02" w14:textId="0C22F93C">
            <w:pPr>
              <w:pStyle w:val="Normal"/>
              <w:rPr>
                <w:rFonts w:ascii="Helvetica" w:hAnsi="Helvetica" w:eastAsia="Helvetica" w:cs="Helvetica"/>
                <w:noProof w:val="0"/>
                <w:sz w:val="24"/>
                <w:szCs w:val="24"/>
                <w:lang w:val="ro-RO"/>
              </w:rPr>
            </w:pPr>
            <w:r w:rsidRPr="4A9AF417" w:rsidR="07C74468">
              <w:rPr>
                <w:rFonts w:ascii="Helvetica" w:hAnsi="Helvetica" w:eastAsia="Helvetica" w:cs="Helvetica"/>
                <w:noProof w:val="0"/>
                <w:sz w:val="24"/>
                <w:szCs w:val="24"/>
                <w:lang w:val="ro-RO"/>
              </w:rPr>
              <w:t>Școala doctorală de Filologie și Istorie și Șc</w:t>
            </w:r>
            <w:r w:rsidRPr="4A9AF417" w:rsidR="07C74468">
              <w:rPr>
                <w:rFonts w:ascii="Helvetica" w:hAnsi="Helvetica" w:eastAsia="Helvetica" w:cs="Helvetica"/>
                <w:noProof w:val="0"/>
                <w:sz w:val="24"/>
                <w:szCs w:val="24"/>
                <w:lang w:val="ro-RO"/>
              </w:rPr>
              <w:t>oala</w:t>
            </w:r>
            <w:r w:rsidRPr="4A9AF417" w:rsidR="07C74468">
              <w:rPr>
                <w:rFonts w:ascii="Helvetica" w:hAnsi="Helvetica" w:eastAsia="Helvetica" w:cs="Helvetica"/>
                <w:noProof w:val="0"/>
                <w:sz w:val="24"/>
                <w:szCs w:val="24"/>
                <w:lang w:val="ro-RO"/>
              </w:rPr>
              <w:t xml:space="preserve"> doctorală de Teatru și Artele Spectacolului:</w:t>
            </w:r>
          </w:p>
        </w:tc>
        <w:tc>
          <w:tcPr>
            <w:tcW w:w="4095" w:type="dxa"/>
            <w:tcMar/>
          </w:tcPr>
          <w:p w:rsidR="07C74468" w:rsidP="4A9AF417" w:rsidRDefault="07C74468" w14:paraId="39DA87F5" w14:textId="34FDB472">
            <w:pPr>
              <w:pStyle w:val="Normal"/>
              <w:rPr>
                <w:rFonts w:ascii="Helvetica" w:hAnsi="Helvetica"/>
                <w:sz w:val="24"/>
                <w:szCs w:val="24"/>
                <w:lang w:val="ro-RO"/>
              </w:rPr>
            </w:pPr>
            <w:r w:rsidRPr="4A9AF417" w:rsidR="07C74468">
              <w:rPr>
                <w:rFonts w:ascii="Helvetica" w:hAnsi="Helvetica"/>
                <w:sz w:val="24"/>
                <w:szCs w:val="24"/>
                <w:lang w:val="ro-RO"/>
              </w:rPr>
              <w:t>1 loc vacant</w:t>
            </w:r>
          </w:p>
        </w:tc>
      </w:tr>
    </w:tbl>
    <w:p w:rsidR="4A9AF417" w:rsidP="4A9AF417" w:rsidRDefault="4A9AF417" w14:paraId="45C0C3ED" w14:textId="59467F23">
      <w:pPr>
        <w:rPr>
          <w:rFonts w:ascii="Helvetica" w:hAnsi="Helvetica"/>
          <w:sz w:val="24"/>
          <w:szCs w:val="24"/>
          <w:lang w:val="ro-RO"/>
        </w:rPr>
      </w:pPr>
    </w:p>
    <w:p w:rsidR="0E56A248" w:rsidP="4A9AF417" w:rsidRDefault="0E56A248" w14:paraId="677634FB" w14:textId="25C0DD15">
      <w:pPr>
        <w:jc w:val="center"/>
        <w:rPr>
          <w:rFonts w:ascii="Helvetica" w:hAnsi="Helvetica"/>
          <w:b w:val="1"/>
          <w:bCs w:val="1"/>
          <w:sz w:val="24"/>
          <w:szCs w:val="24"/>
          <w:lang w:val="ro-RO"/>
        </w:rPr>
      </w:pPr>
      <w:r w:rsidRPr="4A9AF417" w:rsidR="0E56A248">
        <w:rPr>
          <w:rFonts w:ascii="Helvetica" w:hAnsi="Helvetica"/>
          <w:b w:val="1"/>
          <w:bCs w:val="1"/>
          <w:sz w:val="24"/>
          <w:szCs w:val="24"/>
          <w:lang w:val="ro-RO"/>
        </w:rPr>
        <w:t>Președintele Biroului Electoral pentru Studenți,</w:t>
      </w:r>
    </w:p>
    <w:p w:rsidR="0E56A248" w:rsidP="4A9AF417" w:rsidRDefault="0E56A248" w14:paraId="73844DEF" w14:textId="1A612EDE">
      <w:pPr>
        <w:jc w:val="center"/>
        <w:rPr>
          <w:rFonts w:ascii="Helvetica" w:hAnsi="Helvetica"/>
          <w:b w:val="1"/>
          <w:bCs w:val="1"/>
          <w:sz w:val="24"/>
          <w:szCs w:val="24"/>
          <w:lang w:val="ro-RO"/>
        </w:rPr>
      </w:pPr>
      <w:r w:rsidRPr="4A9AF417" w:rsidR="0E56A248">
        <w:rPr>
          <w:rFonts w:ascii="Helvetica" w:hAnsi="Helvetica"/>
          <w:b w:val="1"/>
          <w:bCs w:val="1"/>
          <w:sz w:val="24"/>
          <w:szCs w:val="24"/>
          <w:lang w:val="ro-RO"/>
        </w:rPr>
        <w:t>Radeș</w:t>
      </w:r>
      <w:r w:rsidRPr="4A9AF417" w:rsidR="0E56A248">
        <w:rPr>
          <w:rFonts w:ascii="Helvetica" w:hAnsi="Helvetica"/>
          <w:b w:val="1"/>
          <w:bCs w:val="1"/>
          <w:sz w:val="24"/>
          <w:szCs w:val="24"/>
          <w:lang w:val="ro-RO"/>
        </w:rPr>
        <w:t xml:space="preserve"> Nicolae</w:t>
      </w:r>
    </w:p>
    <w:p w:rsidR="7FD69181" w:rsidP="4A9AF417" w:rsidRDefault="7FD69181" w14:paraId="7B3FAA68" w14:textId="62CCDA28">
      <w:pPr>
        <w:jc w:val="center"/>
        <w:rPr>
          <w:rFonts w:ascii="Helvetica" w:hAnsi="Helvetica"/>
          <w:b w:val="1"/>
          <w:bCs w:val="1"/>
          <w:sz w:val="24"/>
          <w:szCs w:val="24"/>
          <w:lang w:val="ro-RO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g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14342C6" wp14:editId="3815BAAE">
                <wp:extent xmlns:wp="http://schemas.openxmlformats.org/drawingml/2006/wordprocessingDrawing" cx="1202690" cy="557530"/>
                <wp:effectExtent xmlns:wp="http://schemas.openxmlformats.org/drawingml/2006/wordprocessingDrawing" l="38100" t="57150" r="35560" b="52070"/>
                <wp:docPr xmlns:wp="http://schemas.openxmlformats.org/drawingml/2006/wordprocessingDrawing" id="63851962" name="Cerneală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02690" cy="557530"/>
                          <a:chOff x="0" y="0"/>
                          <a:chExt cx="5279071" cy="2447478"/>
                        </a:xfrm>
                      </wpg:grpSpPr>
                      <w14:contentPart xmlns:r="http://schemas.openxmlformats.org/officeDocument/2006/relationships" xmlns:w14="http://schemas.microsoft.com/office/word/2010/wordml" bwMode="auto" r:id="rId426834228">
                        <w14:nvContentPartPr>
                          <w14:cNvPr id="852131238" name="Cerneală 852131238"/>
                          <w14:cNvContentPartPr/>
                        </w14:nvContentPartPr>
                        <w14:xfrm>
                          <a:off x="0" y="130108"/>
                          <a:ext cx="0" cy="0"/>
                        </w14:xfrm>
                      </w14:contentPart>
                      <w14:contentPart xmlns:r="http://schemas.openxmlformats.org/officeDocument/2006/relationships" xmlns:w14="http://schemas.microsoft.com/office/word/2010/wordml" bwMode="auto" r:id="rId2098106903">
                        <w14:nvContentPartPr>
                          <w14:cNvPr id="2029500497" name="Cerneală 2029500497"/>
                          <w14:cNvContentPartPr/>
                        </w14:nvContentPartPr>
                        <w14:xfrm>
                          <a:off x="162231" y="0"/>
                          <a:ext cx="5116840" cy="2447478"/>
                        </w14:xfrm>
                      </w14:contentPart>
                    </wpg:wg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</w:p>
    <w:sectPr w:rsidRPr="00C93562" w:rsidR="0069612F" w:rsidSect="00EC4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orient="portrait" w:code="9"/>
      <w:pgMar w:top="2410" w:right="708" w:bottom="1702" w:left="1134" w:header="7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1359" w:rsidP="0044289F" w:rsidRDefault="00671359" w14:paraId="756AE49C" w14:textId="77777777">
      <w:pPr>
        <w:spacing w:after="0" w:line="240" w:lineRule="auto"/>
      </w:pPr>
      <w:r>
        <w:separator/>
      </w:r>
    </w:p>
  </w:endnote>
  <w:endnote w:type="continuationSeparator" w:id="0">
    <w:p w:rsidR="00671359" w:rsidP="0044289F" w:rsidRDefault="00671359" w14:paraId="10C756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2D09" w:rsidRDefault="00CE2D09" w14:paraId="3F8FF06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311DC7" w:rsidR="00987CAC" w:rsidP="0047441A" w:rsidRDefault="00B02B98" w14:paraId="69062458" w14:textId="77777777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</w:rPr>
    </w:pPr>
    <w:r>
      <w:rPr>
        <w:b/>
        <w:noProof/>
        <w:color w:val="0B2F63"/>
        <w:sz w:val="48"/>
        <w:szCs w:val="4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CAB70" wp14:editId="44B9BB02">
              <wp:simplePos x="0" y="0"/>
              <wp:positionH relativeFrom="column">
                <wp:posOffset>3809</wp:posOffset>
              </wp:positionH>
              <wp:positionV relativeFrom="paragraph">
                <wp:posOffset>77470</wp:posOffset>
              </wp:positionV>
              <wp:extent cx="63912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B2F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b2f63" strokeweight="1.25pt" from=".3pt,6.1pt" to="503.55pt,6.1pt" w14:anchorId="6AF012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">
              <v:stroke joinstyle="miter"/>
            </v:line>
          </w:pict>
        </mc:Fallback>
      </mc:AlternateContent>
    </w:r>
    <w:r w:rsidRPr="0047441A" w:rsidR="0047441A">
      <w:rPr>
        <w:rFonts w:ascii="Helvetica" w:hAnsi="Helvetica" w:cs="Helvetica"/>
        <w:noProof/>
        <w:color w:val="0B2F63"/>
      </w:rPr>
      <w:t xml:space="preserve">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60"/>
      <w:gridCol w:w="5005"/>
    </w:tblGrid>
    <w:tr w:rsidRPr="005E5496" w:rsidR="00987CAC" w:rsidTr="00987CAC" w14:paraId="78A84378" w14:textId="77777777">
      <w:tc>
        <w:tcPr>
          <w:tcW w:w="5140" w:type="dxa"/>
          <w:tcBorders>
            <w:top w:val="nil"/>
            <w:left w:val="nil"/>
            <w:bottom w:val="nil"/>
            <w:right w:val="nil"/>
          </w:tcBorders>
        </w:tcPr>
        <w:p w:rsidRPr="00C93562" w:rsidR="00FE43B5" w:rsidP="00FE43B5" w:rsidRDefault="00FE43B5" w14:paraId="2BAD3AF5" w14:textId="77777777">
          <w:pPr>
            <w:spacing w:after="0" w:line="240" w:lineRule="auto"/>
            <w:jc w:val="both"/>
            <w:rPr>
              <w:rFonts w:ascii="Helvetica" w:hAnsi="Helvetica" w:cs="Helvetica"/>
              <w:color w:val="0B2F63"/>
              <w:lang w:val="pt-PT"/>
            </w:rPr>
          </w:pPr>
          <w:r w:rsidRPr="00C93562">
            <w:rPr>
              <w:rFonts w:ascii="Helvetica" w:hAnsi="Helvetica" w:cs="Helvetica"/>
              <w:noProof/>
              <w:color w:val="0B2F63"/>
              <w:lang w:val="pt-PT"/>
            </w:rPr>
            <w:t>Bd. Victoriei, Nr. 10</w:t>
          </w:r>
          <w:r w:rsidRPr="00C93562">
            <w:rPr>
              <w:rFonts w:ascii="Helvetica" w:hAnsi="Helvetica" w:cs="Helvetica"/>
              <w:color w:val="0B2F63"/>
              <w:lang w:val="pt-PT"/>
            </w:rPr>
            <w:t xml:space="preserve"> </w:t>
          </w:r>
        </w:p>
        <w:p w:rsidRPr="00C93562" w:rsidR="00FE43B5" w:rsidP="00CE2D09" w:rsidRDefault="00FE43B5" w14:paraId="2FBB8D91" w14:textId="3336DC5C">
          <w:pPr>
            <w:pStyle w:val="Footer"/>
            <w:tabs>
              <w:tab w:val="clear" w:pos="4680"/>
              <w:tab w:val="clear" w:pos="9360"/>
              <w:tab w:val="right" w:pos="4828"/>
            </w:tabs>
            <w:rPr>
              <w:rFonts w:ascii="Helvetica" w:hAnsi="Helvetica" w:cs="Helvetica"/>
              <w:noProof/>
              <w:color w:val="0B2F63"/>
              <w:lang w:val="pt-PT"/>
            </w:rPr>
          </w:pPr>
          <w:r w:rsidRPr="00C93562">
            <w:rPr>
              <w:rFonts w:ascii="Helvetica" w:hAnsi="Helvetica" w:cs="Helvetica"/>
              <w:noProof/>
              <w:color w:val="0B2F63"/>
              <w:lang w:val="pt-PT"/>
            </w:rPr>
            <w:t>550024 Sibiu, România</w:t>
          </w:r>
          <w:r w:rsidR="00CE2D09">
            <w:rPr>
              <w:rFonts w:ascii="Helvetica" w:hAnsi="Helvetica" w:cs="Helvetica"/>
              <w:noProof/>
              <w:color w:val="0B2F63"/>
              <w:lang w:val="pt-PT"/>
            </w:rPr>
            <w:tab/>
          </w:r>
        </w:p>
        <w:p w:rsidRPr="00C93562" w:rsidR="00832BF8" w:rsidP="00FE43B5" w:rsidRDefault="00FE43B5" w14:paraId="4932AEDE" w14:textId="77777777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lang w:val="pt-PT"/>
            </w:rPr>
          </w:pPr>
          <w:r w:rsidRPr="00C93562">
            <w:rPr>
              <w:rFonts w:ascii="Helvetica" w:hAnsi="Helvetica" w:cs="Helvetica"/>
              <w:b/>
              <w:noProof/>
              <w:color w:val="0B2F63"/>
              <w:lang w:val="pt-PT"/>
            </w:rPr>
            <w:t>www.ulbsibiu.ro</w:t>
          </w:r>
        </w:p>
        <w:p w:rsidRPr="00C93562" w:rsidR="00987CAC" w:rsidP="0047441A" w:rsidRDefault="00987CAC" w14:paraId="386B6785" w14:textId="77777777">
          <w:pPr>
            <w:pStyle w:val="Footer"/>
            <w:tabs>
              <w:tab w:val="clear" w:pos="9360"/>
              <w:tab w:val="right" w:pos="9540"/>
            </w:tabs>
            <w:rPr>
              <w:rFonts w:ascii="Helvetica" w:hAnsi="Helvetica" w:cs="Helvetica"/>
              <w:b/>
              <w:color w:val="0B2F63"/>
              <w:lang w:val="pt-PT"/>
            </w:rPr>
          </w:pPr>
        </w:p>
      </w:tc>
      <w:tc>
        <w:tcPr>
          <w:tcW w:w="5141" w:type="dxa"/>
          <w:tcBorders>
            <w:top w:val="nil"/>
            <w:left w:val="nil"/>
            <w:bottom w:val="nil"/>
            <w:right w:val="nil"/>
          </w:tcBorders>
        </w:tcPr>
        <w:p w:rsidRPr="00355465" w:rsidR="00FE43B5" w:rsidP="00FE43B5" w:rsidRDefault="00FE43B5" w14:paraId="0B6F303D" w14:textId="77777777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355465">
            <w:rPr>
              <w:rFonts w:ascii="Helvetica" w:hAnsi="Helvetica" w:cs="Helvetica"/>
              <w:color w:val="0B2F63"/>
              <w:lang w:val="de-DE"/>
            </w:rPr>
            <w:t>Tel.: +40 269 21.</w:t>
          </w:r>
          <w:r>
            <w:rPr>
              <w:rFonts w:ascii="Helvetica" w:hAnsi="Helvetica" w:cs="Helvetica"/>
              <w:color w:val="0B2F63"/>
              <w:lang w:val="de-DE"/>
            </w:rPr>
            <w:t>81.65</w:t>
          </w:r>
        </w:p>
        <w:p w:rsidRPr="00355465" w:rsidR="00FE43B5" w:rsidP="00FE43B5" w:rsidRDefault="00FE43B5" w14:paraId="439A3C3F" w14:textId="77777777">
          <w:pPr>
            <w:spacing w:after="0" w:line="240" w:lineRule="auto"/>
            <w:jc w:val="right"/>
            <w:rPr>
              <w:rFonts w:ascii="Helvetica" w:hAnsi="Helvetica" w:cs="Helvetica"/>
              <w:color w:val="0B2F63"/>
              <w:lang w:val="de-DE"/>
            </w:rPr>
          </w:pPr>
          <w:r w:rsidRPr="00355465">
            <w:rPr>
              <w:rFonts w:ascii="Helvetica" w:hAnsi="Helvetica" w:cs="Helvetica"/>
              <w:color w:val="0B2F63"/>
              <w:lang w:val="de-DE"/>
            </w:rPr>
            <w:t>Fax: +40 269 21.78.87</w:t>
          </w:r>
        </w:p>
        <w:p w:rsidRPr="00C93562" w:rsidR="00987CAC" w:rsidP="00FE43B5" w:rsidRDefault="00987CAC" w14:paraId="0F061D8C" w14:textId="3FB238B9">
          <w:pPr>
            <w:pStyle w:val="Footer"/>
            <w:tabs>
              <w:tab w:val="clear" w:pos="9360"/>
              <w:tab w:val="right" w:pos="9540"/>
            </w:tabs>
            <w:jc w:val="right"/>
            <w:rPr>
              <w:rFonts w:ascii="Helvetica" w:hAnsi="Helvetica" w:cs="Helvetica"/>
              <w:b/>
              <w:color w:val="0B2F63"/>
              <w:lang w:val="pt-PT"/>
            </w:rPr>
          </w:pPr>
        </w:p>
      </w:tc>
    </w:tr>
  </w:tbl>
  <w:p w:rsidRPr="00C93562" w:rsidR="0047441A" w:rsidP="0047441A" w:rsidRDefault="0047441A" w14:paraId="6A315AF6" w14:textId="77777777">
    <w:pPr>
      <w:pStyle w:val="Footer"/>
      <w:tabs>
        <w:tab w:val="clear" w:pos="9360"/>
        <w:tab w:val="right" w:pos="9540"/>
      </w:tabs>
      <w:rPr>
        <w:rFonts w:ascii="Helvetica" w:hAnsi="Helvetica" w:cs="Helvetica"/>
        <w:b/>
        <w:color w:val="0B2F63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2D09" w:rsidRDefault="00CE2D09" w14:paraId="46D68ED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1359" w:rsidP="0044289F" w:rsidRDefault="00671359" w14:paraId="77238DED" w14:textId="77777777">
      <w:pPr>
        <w:spacing w:after="0" w:line="240" w:lineRule="auto"/>
      </w:pPr>
      <w:r>
        <w:separator/>
      </w:r>
    </w:p>
  </w:footnote>
  <w:footnote w:type="continuationSeparator" w:id="0">
    <w:p w:rsidR="00671359" w:rsidP="0044289F" w:rsidRDefault="00671359" w14:paraId="28B28E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2D09" w:rsidRDefault="00CE2D09" w14:paraId="1228642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leGrid"/>
      <w:tblW w:w="103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531"/>
      <w:gridCol w:w="6783"/>
    </w:tblGrid>
    <w:tr w:rsidRPr="00437CA7" w:rsidR="0062656F" w:rsidTr="00B02B98" w14:paraId="5FD9F66E" w14:textId="77777777">
      <w:trPr>
        <w:trHeight w:val="1276"/>
      </w:trPr>
      <w:tc>
        <w:tcPr>
          <w:tcW w:w="3531" w:type="dxa"/>
        </w:tcPr>
        <w:p w:rsidR="0062656F" w:rsidP="00FA5219" w:rsidRDefault="0062656F" w14:paraId="7287CB21" w14:textId="77777777">
          <w:pPr>
            <w:spacing w:after="0" w:line="240" w:lineRule="auto"/>
            <w:jc w:val="right"/>
            <w:rPr>
              <w:rFonts w:ascii="Helvetica Narrow" w:hAnsi="Helvetica Narrow"/>
              <w:b/>
              <w:color w:val="244061"/>
              <w:sz w:val="26"/>
              <w:szCs w:val="26"/>
            </w:rPr>
          </w:pPr>
          <w:r>
            <w:rPr>
              <w:rFonts w:ascii="Helvetica Narrow" w:hAnsi="Helvetica Narrow" w:cs="Arial"/>
              <w:b/>
              <w:noProof/>
              <w:color w:val="0B2F63"/>
              <w:sz w:val="26"/>
              <w:szCs w:val="26"/>
            </w:rPr>
            <w:drawing>
              <wp:inline distT="0" distB="0" distL="0" distR="0" wp14:anchorId="27755FB1" wp14:editId="5CE4C577">
                <wp:extent cx="2105025" cy="627380"/>
                <wp:effectExtent l="0" t="0" r="0" b="0"/>
                <wp:docPr id="18" name="Picture 18" descr="LOGO-NOU_2020_coli ant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LOGO-NOU_2020_coli ant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</w:tcPr>
        <w:p w:rsidRPr="002F0B74" w:rsidR="000B2FA1" w:rsidP="000B2FA1" w:rsidRDefault="000B2FA1" w14:paraId="5E88AA98" w14:textId="77777777">
          <w:pPr>
            <w:spacing w:after="0" w:line="240" w:lineRule="auto"/>
            <w:jc w:val="right"/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</w:pPr>
          <w:r w:rsidRPr="00CE2D09">
            <w:rPr>
              <w:rFonts w:ascii="Helvetica" w:hAnsi="Helvetica" w:cs="Helvetica"/>
              <w:b/>
              <w:color w:val="0B2F63"/>
              <w:sz w:val="24"/>
              <w:szCs w:val="24"/>
              <w:lang w:val="it-IT"/>
            </w:rPr>
            <w:t>Ministerul Educa</w:t>
          </w:r>
          <w:r w:rsidRPr="002F0B74">
            <w:rPr>
              <w:rFonts w:ascii="Helvetica" w:hAnsi="Helvetica" w:cs="Helvetica"/>
              <w:b/>
              <w:color w:val="0B2F63"/>
              <w:sz w:val="24"/>
              <w:szCs w:val="24"/>
              <w:lang w:val="ro-RO"/>
            </w:rPr>
            <w:t>ţiei</w:t>
          </w:r>
        </w:p>
        <w:p w:rsidRPr="00CE2D09" w:rsidR="000B2FA1" w:rsidP="000B2FA1" w:rsidRDefault="000B2FA1" w14:paraId="3C0581EE" w14:textId="77777777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</w:pPr>
          <w:r w:rsidRPr="00CE2D09"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  <w:t xml:space="preserve"> Universitatea </w:t>
          </w:r>
          <w:r>
            <w:rPr>
              <w:rFonts w:ascii="Helvetica" w:hAnsi="Helvetica" w:cs="Helvetica"/>
              <w:color w:val="0B2F63"/>
              <w:sz w:val="24"/>
              <w:szCs w:val="24"/>
              <w:lang w:val="ro-RO"/>
            </w:rPr>
            <w:t>„</w:t>
          </w:r>
          <w:r w:rsidRPr="00CE2D09"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  <w:t>Lucian Blaga” din Sibiu</w:t>
          </w:r>
        </w:p>
        <w:p w:rsidRPr="00CE2D09" w:rsidR="00952530" w:rsidP="000B2FA1" w:rsidRDefault="00952530" w14:paraId="3A5652D7" w14:textId="77777777">
          <w:pPr>
            <w:spacing w:after="0" w:line="240" w:lineRule="auto"/>
            <w:ind w:left="2880" w:hanging="1746"/>
            <w:jc w:val="right"/>
            <w:rPr>
              <w:rFonts w:ascii="Helvetica" w:hAnsi="Helvetica" w:cs="Helvetica"/>
              <w:color w:val="0B2F63"/>
              <w:sz w:val="24"/>
              <w:szCs w:val="24"/>
              <w:lang w:val="it-IT"/>
            </w:rPr>
          </w:pPr>
        </w:p>
        <w:p w:rsidRPr="00437CA7" w:rsidR="0062656F" w:rsidP="00952530" w:rsidRDefault="0062656F" w14:paraId="1CB4D19B" w14:textId="0C8E0714">
          <w:pPr>
            <w:spacing w:after="0" w:line="240" w:lineRule="auto"/>
            <w:ind w:left="2880" w:hanging="1746"/>
            <w:jc w:val="right"/>
            <w:rPr>
              <w:rFonts w:ascii="Helvetica Narrow" w:hAnsi="Helvetica Narrow"/>
              <w:b/>
              <w:color w:val="244061"/>
              <w:sz w:val="26"/>
              <w:szCs w:val="26"/>
              <w:lang w:val="it-IT"/>
            </w:rPr>
          </w:pPr>
        </w:p>
      </w:tc>
    </w:tr>
  </w:tbl>
  <w:bookmarkStart w:name="_Hlk66711846" w:id="0"/>
  <w:p w:rsidRPr="00355381" w:rsidR="004616FD" w:rsidP="004616FD" w:rsidRDefault="001F00C3" w14:paraId="47CFD2F8" w14:textId="77777777">
    <w:pPr>
      <w:spacing w:after="0" w:line="240" w:lineRule="auto"/>
      <w:jc w:val="right"/>
      <w:rPr>
        <w:color w:val="0B2F63"/>
        <w:sz w:val="26"/>
        <w:szCs w:val="26"/>
      </w:rPr>
    </w:pPr>
    <w:r w:rsidRPr="001F00C3">
      <w:rPr>
        <w:b/>
        <w:color w:val="0B2F63"/>
        <w:sz w:val="48"/>
        <w:szCs w:val="48"/>
        <w14:textOutline w14:w="15875" w14:cap="rnd" w14:cmpd="sng" w14:algn="ctr">
          <w14:solidFill>
            <w14:srgbClr w14:val="0B2F63"/>
          </w14:solidFill>
          <w14:prstDash w14:val="solid"/>
          <w14:bevel/>
        </w14:textOutline>
      </w:rPr>
      <w:object w:dxaOrig="9964" w:dyaOrig="47" w14:anchorId="4F7860F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507.75pt;height:7.5pt" type="#_x0000_t75">
          <v:imagedata o:title="" r:id="rId2"/>
        </v:shape>
        <o:OLEObject Type="Embed" ProgID="CorelDraw.Graphic.15" ShapeID="_x0000_i1025" DrawAspect="Content" ObjectID="_1792221524" r:id="rId3"/>
      </w:object>
    </w:r>
    <w:bookmarkEnd w:id="0"/>
    <w:r w:rsidRPr="00A72444" w:rsidR="00A72444">
      <w:rPr>
        <w:rFonts w:ascii="Helvetica" w:hAnsi="Helvetica" w:cs="Helvetica"/>
        <w:i/>
        <w:color w:val="0B2F6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E2D09" w:rsidRDefault="00CE2D09" w14:paraId="549CF4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8F42A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78A7332"/>
    <w:multiLevelType w:val="hybridMultilevel"/>
    <w:tmpl w:val="185E39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D6B78"/>
    <w:multiLevelType w:val="hybridMultilevel"/>
    <w:tmpl w:val="74928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E5D0F"/>
    <w:multiLevelType w:val="hybridMultilevel"/>
    <w:tmpl w:val="1D4E8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F0BCF"/>
    <w:multiLevelType w:val="hybridMultilevel"/>
    <w:tmpl w:val="185E3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03589">
    <w:abstractNumId w:val="0"/>
  </w:num>
  <w:num w:numId="2" w16cid:durableId="159276182">
    <w:abstractNumId w:val="2"/>
  </w:num>
  <w:num w:numId="3" w16cid:durableId="637882520">
    <w:abstractNumId w:val="4"/>
  </w:num>
  <w:num w:numId="4" w16cid:durableId="591083428">
    <w:abstractNumId w:val="1"/>
  </w:num>
  <w:num w:numId="5" w16cid:durableId="1149520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9F"/>
    <w:rsid w:val="00003C1B"/>
    <w:rsid w:val="000533F1"/>
    <w:rsid w:val="00053FA3"/>
    <w:rsid w:val="000666F2"/>
    <w:rsid w:val="00080BAF"/>
    <w:rsid w:val="00082491"/>
    <w:rsid w:val="000826D7"/>
    <w:rsid w:val="00093C41"/>
    <w:rsid w:val="00096E2E"/>
    <w:rsid w:val="000A5308"/>
    <w:rsid w:val="000B0EA4"/>
    <w:rsid w:val="000B2FA1"/>
    <w:rsid w:val="000B382C"/>
    <w:rsid w:val="000B523B"/>
    <w:rsid w:val="000C0452"/>
    <w:rsid w:val="000C797B"/>
    <w:rsid w:val="000D3962"/>
    <w:rsid w:val="000F69AF"/>
    <w:rsid w:val="00105B39"/>
    <w:rsid w:val="00106E6A"/>
    <w:rsid w:val="00114111"/>
    <w:rsid w:val="001141A6"/>
    <w:rsid w:val="00122DEA"/>
    <w:rsid w:val="001350E0"/>
    <w:rsid w:val="001374CB"/>
    <w:rsid w:val="00142963"/>
    <w:rsid w:val="0016600E"/>
    <w:rsid w:val="00167E3B"/>
    <w:rsid w:val="001A04F3"/>
    <w:rsid w:val="001A7EFE"/>
    <w:rsid w:val="001B036B"/>
    <w:rsid w:val="001B647F"/>
    <w:rsid w:val="001D3428"/>
    <w:rsid w:val="001D4742"/>
    <w:rsid w:val="001D78F2"/>
    <w:rsid w:val="001E11B1"/>
    <w:rsid w:val="001E320A"/>
    <w:rsid w:val="001E3E70"/>
    <w:rsid w:val="001F00C3"/>
    <w:rsid w:val="001F1A9B"/>
    <w:rsid w:val="00206978"/>
    <w:rsid w:val="00214F8F"/>
    <w:rsid w:val="00215F2C"/>
    <w:rsid w:val="002361F4"/>
    <w:rsid w:val="00247E50"/>
    <w:rsid w:val="002638F9"/>
    <w:rsid w:val="002644C4"/>
    <w:rsid w:val="002735BF"/>
    <w:rsid w:val="00275499"/>
    <w:rsid w:val="0029200B"/>
    <w:rsid w:val="002A7EFA"/>
    <w:rsid w:val="002B0A64"/>
    <w:rsid w:val="002E2400"/>
    <w:rsid w:val="002E5404"/>
    <w:rsid w:val="002F3BD6"/>
    <w:rsid w:val="002F61F5"/>
    <w:rsid w:val="003127D5"/>
    <w:rsid w:val="003474BA"/>
    <w:rsid w:val="00355381"/>
    <w:rsid w:val="00355465"/>
    <w:rsid w:val="00361179"/>
    <w:rsid w:val="00363069"/>
    <w:rsid w:val="003724F7"/>
    <w:rsid w:val="00381114"/>
    <w:rsid w:val="003B10F1"/>
    <w:rsid w:val="003C3180"/>
    <w:rsid w:val="003D0FDF"/>
    <w:rsid w:val="003E3709"/>
    <w:rsid w:val="003F2D17"/>
    <w:rsid w:val="003F7458"/>
    <w:rsid w:val="0042388E"/>
    <w:rsid w:val="00437CA7"/>
    <w:rsid w:val="00441C28"/>
    <w:rsid w:val="0044289F"/>
    <w:rsid w:val="00454BE0"/>
    <w:rsid w:val="004616FD"/>
    <w:rsid w:val="00472756"/>
    <w:rsid w:val="0047441A"/>
    <w:rsid w:val="00477A96"/>
    <w:rsid w:val="00482443"/>
    <w:rsid w:val="0048509B"/>
    <w:rsid w:val="004A15C9"/>
    <w:rsid w:val="004A1A69"/>
    <w:rsid w:val="004A523F"/>
    <w:rsid w:val="004B34DA"/>
    <w:rsid w:val="004B5F76"/>
    <w:rsid w:val="004B6F0E"/>
    <w:rsid w:val="004C1A16"/>
    <w:rsid w:val="004D03BB"/>
    <w:rsid w:val="004D0B56"/>
    <w:rsid w:val="004D39F3"/>
    <w:rsid w:val="004E01E3"/>
    <w:rsid w:val="004F0F31"/>
    <w:rsid w:val="004F56BE"/>
    <w:rsid w:val="004F7D1E"/>
    <w:rsid w:val="005117A6"/>
    <w:rsid w:val="005327D1"/>
    <w:rsid w:val="00545BE9"/>
    <w:rsid w:val="00552ABB"/>
    <w:rsid w:val="00553B72"/>
    <w:rsid w:val="00564902"/>
    <w:rsid w:val="00581384"/>
    <w:rsid w:val="00593D48"/>
    <w:rsid w:val="005A51E2"/>
    <w:rsid w:val="005B0F36"/>
    <w:rsid w:val="005B4E47"/>
    <w:rsid w:val="005C2CE9"/>
    <w:rsid w:val="005D26D9"/>
    <w:rsid w:val="005D3E14"/>
    <w:rsid w:val="005E04F2"/>
    <w:rsid w:val="005E1365"/>
    <w:rsid w:val="005E5496"/>
    <w:rsid w:val="0062656F"/>
    <w:rsid w:val="00634985"/>
    <w:rsid w:val="00634C16"/>
    <w:rsid w:val="00635472"/>
    <w:rsid w:val="00657517"/>
    <w:rsid w:val="00661A65"/>
    <w:rsid w:val="006671E6"/>
    <w:rsid w:val="00670D5F"/>
    <w:rsid w:val="00670D78"/>
    <w:rsid w:val="00671359"/>
    <w:rsid w:val="00672FAA"/>
    <w:rsid w:val="00683169"/>
    <w:rsid w:val="00683558"/>
    <w:rsid w:val="0069612F"/>
    <w:rsid w:val="006970E4"/>
    <w:rsid w:val="006B4902"/>
    <w:rsid w:val="006B70EA"/>
    <w:rsid w:val="006D0E99"/>
    <w:rsid w:val="006D4DE3"/>
    <w:rsid w:val="006D61E2"/>
    <w:rsid w:val="006D65FE"/>
    <w:rsid w:val="006E3525"/>
    <w:rsid w:val="006F2316"/>
    <w:rsid w:val="006F4CFF"/>
    <w:rsid w:val="00710EB1"/>
    <w:rsid w:val="007160E0"/>
    <w:rsid w:val="007316D1"/>
    <w:rsid w:val="0073349A"/>
    <w:rsid w:val="007340D7"/>
    <w:rsid w:val="0074382B"/>
    <w:rsid w:val="00746F27"/>
    <w:rsid w:val="007577FE"/>
    <w:rsid w:val="0076373A"/>
    <w:rsid w:val="00764DB9"/>
    <w:rsid w:val="007768E3"/>
    <w:rsid w:val="00781FEF"/>
    <w:rsid w:val="00785661"/>
    <w:rsid w:val="007976DE"/>
    <w:rsid w:val="007A6714"/>
    <w:rsid w:val="007B2B6E"/>
    <w:rsid w:val="007B594F"/>
    <w:rsid w:val="007D3A4C"/>
    <w:rsid w:val="007D4BEF"/>
    <w:rsid w:val="007D6192"/>
    <w:rsid w:val="00801FD8"/>
    <w:rsid w:val="00811062"/>
    <w:rsid w:val="00832918"/>
    <w:rsid w:val="00832BF8"/>
    <w:rsid w:val="00841B32"/>
    <w:rsid w:val="00842776"/>
    <w:rsid w:val="00856411"/>
    <w:rsid w:val="00861935"/>
    <w:rsid w:val="00863BB2"/>
    <w:rsid w:val="00866D3C"/>
    <w:rsid w:val="00874BC4"/>
    <w:rsid w:val="00886D85"/>
    <w:rsid w:val="00891A0A"/>
    <w:rsid w:val="00895032"/>
    <w:rsid w:val="008A6E02"/>
    <w:rsid w:val="008B2D05"/>
    <w:rsid w:val="008C7314"/>
    <w:rsid w:val="008E16A1"/>
    <w:rsid w:val="008F0DA2"/>
    <w:rsid w:val="008F54D4"/>
    <w:rsid w:val="00900CED"/>
    <w:rsid w:val="009045E6"/>
    <w:rsid w:val="00920565"/>
    <w:rsid w:val="00926588"/>
    <w:rsid w:val="00933FE8"/>
    <w:rsid w:val="00946F31"/>
    <w:rsid w:val="00950E47"/>
    <w:rsid w:val="00952530"/>
    <w:rsid w:val="0097065A"/>
    <w:rsid w:val="00976AAA"/>
    <w:rsid w:val="00987CAC"/>
    <w:rsid w:val="00991469"/>
    <w:rsid w:val="00993842"/>
    <w:rsid w:val="009942C6"/>
    <w:rsid w:val="009A2A96"/>
    <w:rsid w:val="009B0F2C"/>
    <w:rsid w:val="009B365D"/>
    <w:rsid w:val="009B6FA7"/>
    <w:rsid w:val="009B7A06"/>
    <w:rsid w:val="009D57F5"/>
    <w:rsid w:val="009E106A"/>
    <w:rsid w:val="009E29C4"/>
    <w:rsid w:val="009F2F56"/>
    <w:rsid w:val="009F3FFF"/>
    <w:rsid w:val="00A04E3C"/>
    <w:rsid w:val="00A05670"/>
    <w:rsid w:val="00A11031"/>
    <w:rsid w:val="00A119FB"/>
    <w:rsid w:val="00A15623"/>
    <w:rsid w:val="00A27494"/>
    <w:rsid w:val="00A3484C"/>
    <w:rsid w:val="00A35AC5"/>
    <w:rsid w:val="00A54E13"/>
    <w:rsid w:val="00A64F4C"/>
    <w:rsid w:val="00A72444"/>
    <w:rsid w:val="00A7291D"/>
    <w:rsid w:val="00A857C2"/>
    <w:rsid w:val="00AB71F8"/>
    <w:rsid w:val="00AC66D8"/>
    <w:rsid w:val="00AC727B"/>
    <w:rsid w:val="00AE1C27"/>
    <w:rsid w:val="00AE467E"/>
    <w:rsid w:val="00AF32B1"/>
    <w:rsid w:val="00AF767D"/>
    <w:rsid w:val="00B02B98"/>
    <w:rsid w:val="00B076C8"/>
    <w:rsid w:val="00B10FF3"/>
    <w:rsid w:val="00B130EE"/>
    <w:rsid w:val="00B23907"/>
    <w:rsid w:val="00B3009C"/>
    <w:rsid w:val="00B41117"/>
    <w:rsid w:val="00B64BDF"/>
    <w:rsid w:val="00B728E5"/>
    <w:rsid w:val="00B856B4"/>
    <w:rsid w:val="00B90A5B"/>
    <w:rsid w:val="00BB0A1F"/>
    <w:rsid w:val="00BB5E30"/>
    <w:rsid w:val="00BD5BF9"/>
    <w:rsid w:val="00BF0F71"/>
    <w:rsid w:val="00BF3343"/>
    <w:rsid w:val="00BF627F"/>
    <w:rsid w:val="00C07459"/>
    <w:rsid w:val="00C13F10"/>
    <w:rsid w:val="00C14441"/>
    <w:rsid w:val="00C30085"/>
    <w:rsid w:val="00C3020D"/>
    <w:rsid w:val="00C41B16"/>
    <w:rsid w:val="00C51CD2"/>
    <w:rsid w:val="00C80715"/>
    <w:rsid w:val="00C80A84"/>
    <w:rsid w:val="00C92695"/>
    <w:rsid w:val="00C93562"/>
    <w:rsid w:val="00CA15B3"/>
    <w:rsid w:val="00CA7E47"/>
    <w:rsid w:val="00CB79B8"/>
    <w:rsid w:val="00CD55CF"/>
    <w:rsid w:val="00CE2D09"/>
    <w:rsid w:val="00CE788D"/>
    <w:rsid w:val="00CF103E"/>
    <w:rsid w:val="00CF3842"/>
    <w:rsid w:val="00D0634F"/>
    <w:rsid w:val="00D07F34"/>
    <w:rsid w:val="00D234D9"/>
    <w:rsid w:val="00D34081"/>
    <w:rsid w:val="00D35357"/>
    <w:rsid w:val="00D469AD"/>
    <w:rsid w:val="00D521DE"/>
    <w:rsid w:val="00D70030"/>
    <w:rsid w:val="00D72000"/>
    <w:rsid w:val="00D903E9"/>
    <w:rsid w:val="00DB7AFB"/>
    <w:rsid w:val="00DC30B9"/>
    <w:rsid w:val="00DD7629"/>
    <w:rsid w:val="00DE4641"/>
    <w:rsid w:val="00DE618C"/>
    <w:rsid w:val="00DF1B1D"/>
    <w:rsid w:val="00DF2146"/>
    <w:rsid w:val="00DF3291"/>
    <w:rsid w:val="00E109DB"/>
    <w:rsid w:val="00E16ED0"/>
    <w:rsid w:val="00E314C5"/>
    <w:rsid w:val="00E33DCD"/>
    <w:rsid w:val="00E62EBE"/>
    <w:rsid w:val="00E748EE"/>
    <w:rsid w:val="00EA1C03"/>
    <w:rsid w:val="00EA4B98"/>
    <w:rsid w:val="00EA7E0F"/>
    <w:rsid w:val="00EB2542"/>
    <w:rsid w:val="00EB320F"/>
    <w:rsid w:val="00EB7750"/>
    <w:rsid w:val="00EC4899"/>
    <w:rsid w:val="00EC5693"/>
    <w:rsid w:val="00ED2908"/>
    <w:rsid w:val="00ED2E45"/>
    <w:rsid w:val="00ED7426"/>
    <w:rsid w:val="00ED7D3C"/>
    <w:rsid w:val="00EE245B"/>
    <w:rsid w:val="00F07583"/>
    <w:rsid w:val="00F1153E"/>
    <w:rsid w:val="00F148BE"/>
    <w:rsid w:val="00F370DB"/>
    <w:rsid w:val="00F44932"/>
    <w:rsid w:val="00F47845"/>
    <w:rsid w:val="00F52C55"/>
    <w:rsid w:val="00F5672C"/>
    <w:rsid w:val="00F57737"/>
    <w:rsid w:val="00F64B94"/>
    <w:rsid w:val="00F73F3D"/>
    <w:rsid w:val="00F77DDA"/>
    <w:rsid w:val="00F806DF"/>
    <w:rsid w:val="00F84E69"/>
    <w:rsid w:val="00F90C5E"/>
    <w:rsid w:val="00FA5219"/>
    <w:rsid w:val="00FB1042"/>
    <w:rsid w:val="00FC1B5D"/>
    <w:rsid w:val="00FD6B7A"/>
    <w:rsid w:val="00FE2D87"/>
    <w:rsid w:val="00FE43B5"/>
    <w:rsid w:val="00FE6C37"/>
    <w:rsid w:val="06C17C9F"/>
    <w:rsid w:val="07C74468"/>
    <w:rsid w:val="0D32A8D6"/>
    <w:rsid w:val="0E56A248"/>
    <w:rsid w:val="16181F30"/>
    <w:rsid w:val="18E90CDC"/>
    <w:rsid w:val="19BC63D0"/>
    <w:rsid w:val="19EAF66F"/>
    <w:rsid w:val="1EDB81D8"/>
    <w:rsid w:val="1F1D16A9"/>
    <w:rsid w:val="29E59246"/>
    <w:rsid w:val="322EBB1E"/>
    <w:rsid w:val="40074FF5"/>
    <w:rsid w:val="469C3107"/>
    <w:rsid w:val="4A9AF417"/>
    <w:rsid w:val="55BA933A"/>
    <w:rsid w:val="60CAEBD0"/>
    <w:rsid w:val="63991F51"/>
    <w:rsid w:val="69398AAE"/>
    <w:rsid w:val="747B43EF"/>
    <w:rsid w:val="776C9FB4"/>
    <w:rsid w:val="7E641576"/>
    <w:rsid w:val="7FD6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92E61"/>
  <w15:docId w15:val="{23373822-604F-48B1-B9EE-2D6A262C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289F"/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289F"/>
  </w:style>
  <w:style w:type="paragraph" w:styleId="BalloonText">
    <w:name w:val="Balloon Text"/>
    <w:basedOn w:val="Normal"/>
    <w:link w:val="BalloonTextChar"/>
    <w:uiPriority w:val="99"/>
    <w:semiHidden/>
    <w:unhideWhenUsed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428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F61F5"/>
    <w:rPr>
      <w:color w:val="800080"/>
      <w:u w:val="single"/>
    </w:rPr>
  </w:style>
  <w:style w:type="table" w:styleId="TableGrid">
    <w:name w:val="Table Grid"/>
    <w:basedOn w:val="TableNormal"/>
    <w:uiPriority w:val="59"/>
    <w:rsid w:val="006265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C935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F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ink/ink.xml" Id="rId426834228" /><Relationship Type="http://schemas.openxmlformats.org/officeDocument/2006/relationships/customXml" Target="ink/ink2.xml" Id="rId2098106903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ink/ink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04T10:59:26.0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16383 0 0,'0'0'0'0'0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04T10:59:26.0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1050 427 16383 0 0,'0'2'0'0'0,"-2"5"0"0"0,-5 10 0 0 0,-12 17 0 0 0,-11 16 0 0 0,-13 14 0 0 0,-6 7 0 0 0,-4 5 0 0 0,-2 0 0 0 0,1 1 0 0 0,1 0 0 0 0,2 0 0 0 0,4-4 0 0 0,7-6 0 0 0,3-8 0 0 0,4-10 0 0 0,6-11 0 0 0,4-10 0 0 0,5-9 0 0 0,5-6 0 0 0,4-8 0 0 0,3-3 0 0 0,0-9 0 0 0,-1-12 0 0 0,1-2 0 0 0</inkml:trace>
  <inkml:trace contextRef="#ctx0" brushRef="#br0" timeOffset="36.47">517 744 16383 0 0,'1'1'0'0'0,"2"4"0"0"0,5 7 0 0 0,6 10 0 0 0,5 12 0 0 0,3 5 0 0 0,5 7 0 0 0,5 2 0 0 0,1 1 0 0 0,1 0 0 0 0,2-2 0 0 0,-1-4 0 0 0,-4-4 0 0 0,-4-6 0 0 0,-4-5 0 0 0,-6-6 0 0 0,-4-5 0 0 0,-2-7 0 0 0,0-7 0 0 0,2-10 0 0 0,3-14 0 0 0,3-17 0 0 0,2-16 0 0 0,5-16 0 0 0,7-13 0 0 0,4-6 0 0 0,6-5 0 0 0,5 0 0 0 0,4 4 0 0 0,2 6 0 0 0,0 9 0 0 0,0 8 0 0 0,-3 12 0 0 0,-5 10 0 0 0,-4 11 0 0 0,-6 9 0 0 0,-6 9 0 0 0,-8 7 0 0 0,-6 7 0 0 0,-6 5 0 0 0,-6 2 0 0 0</inkml:trace>
  <inkml:trace contextRef="#ctx0" brushRef="#br0" timeOffset="36.47">35 896 16383 0 0,'-2'-1'0'0'0,"-2"-1"0"0"0,-2-2 0 0 0,-1-2 0 0 0,0-3 0 0 0,1-4 0 0 0,3-8 0 0 0,10-11 0 0 0,12-13 0 0 0,17-10 0 0 0,18-10 0 0 0,14-4 0 0 0,18-3 0 0 0,16 1 0 0 0,15 0 0 0 0,9 3 0 0 0,6 2 0 0 0,2 5 0 0 0,-4 7 0 0 0,-4 8 0 0 0,-11 12 0 0 0,-14 12 0 0 0,-14 13 0 0 0,-12 13 0 0 0,-14 12 0 0 0,-11 14 0 0 0,-10 13 0 0 0,-10 10 0 0 0,-9 11 0 0 0,-11 7 0 0 0,-11 7 0 0 0,-10 1 0 0 0,-16 3 0 0 0,-19 3 0 0 0,-16-1 0 0 0,-15-1 0 0 0,-10-8 0 0 0,0-11 0 0 0,2-11 0 0 0,5-12 0 0 0,2-11 0 0 0,2-7 0 0 0,3-9 0 0 0,3-7 0 0 0,2-7 0 0 0,7-6 0 0 0,5-7 0 0 0,6-4 0 0 0,8-3 0 0 0,9 0 0 0 0,9-2 0 0 0,7-1 0 0 0,7 1 0 0 0,5 0 0 0 0,6 1 0 0 0,9-1 0 0 0,10 1 0 0 0,11 4 0 0 0,9 7 0 0 0,10 7 0 0 0,6 11 0 0 0,6 11 0 0 0,3 12 0 0 0,-1 8 0 0 0,0 6 0 0 0,-3 4 0 0 0,1 5 0 0 0,-1-1 0 0 0,-1 0 0 0 0,-3-4 0 0 0,-4-5 0 0 0,-3-8 0 0 0,-5-10 0 0 0,-4-10 0 0 0,-2-10 0 0 0,-8-6 0 0 0</inkml:trace>
  <inkml:trace contextRef="#ctx0" brushRef="#br0" timeOffset="36.47">1806 964 16383 0 0,'0'-2'0'0'0,"0"-1"0"0"0,0-1 0 0 0,-1-2 0 0 0,-2-2 0 0 0,-3-2 0 0 0,-6-1 0 0 0,-5 0 0 0 0,-3 3 0 0 0,-5 3 0 0 0,-6 6 0 0 0,-2 5 0 0 0,0 6 0 0 0,1 4 0 0 0,0 7 0 0 0,2 6 0 0 0,2 2 0 0 0,5 1 0 0 0,6-2 0 0 0,5-3 0 0 0,5-5 0 0 0,4-4 0 0 0,4-2 0 0 0,6-4 0 0 0,4-2 0 0 0,4-3 0 0 0,6-5 0 0 0,7-7 0 0 0,7-7 0 0 0,0-6 0 0 0,0-4 0 0 0,-1-4 0 0 0,-3-1 0 0 0,-3 0 0 0 0,-3 2 0 0 0,-6 5 0 0 0,-5 4 0 0 0,-4 5 0 0 0,-4 4 0 0 0,-2 4 0 0 0,-3 4 0 0 0,-1 6 0 0 0,0 7 0 0 0,-1 7 0 0 0,1 7 0 0 0,0 5 0 0 0,1 2 0 0 0,1-3 0 0 0,1-3 0 0 0,2-6 0 0 0,4-5 0 0 0,1-6 0 0 0,4-6 0 0 0,0-3 0 0 0</inkml:trace>
  <inkml:trace contextRef="#ctx0" brushRef="#br0" timeOffset="36.47">2249 964 16383 0 0,'1'0'0'0'0,"0"-2"0"0"0,0 1 0 0 0,0-2 0 0 0,-2-2 0 0 0,-2-1 0 0 0,-2-4 0 0 0,-4 0 0 0 0,-4 0 0 0 0,-5-1 0 0 0,-5 5 0 0 0,-4 5 0 0 0,-8 9 0 0 0,-5 8 0 0 0,0 7 0 0 0,4 5 0 0 0,5 3 0 0 0,7 0 0 0 0,5 0 0 0 0,8-2 0 0 0,5-4 0 0 0,4-2 0 0 0,5-5 0 0 0,6-2 0 0 0,7-6 0 0 0,8-7 0 0 0,8-9 0 0 0,7-10 0 0 0,3-8 0 0 0,-1-8 0 0 0,-5-4 0 0 0,-6-3 0 0 0,-6-1 0 0 0,-6 0 0 0 0,-7 0 0 0 0,-5 0 0 0 0,-7 1 0 0 0,-3 2 0 0 0,-2 2 0 0 0,0 0 0 0 0,0 3 0 0 0,3 1 0 0 0,2 0 0 0 0,7-3 0 0 0,9-3 0 0 0,6-2 0 0 0,9 1 0 0 0,9-1 0 0 0,6 3 0 0 0,6 2 0 0 0,3 5 0 0 0,4 3 0 0 0,-2 4 0 0 0,-3 4 0 0 0,-6 4 0 0 0,-7 4 0 0 0,-9 3 0 0 0</inkml:trace>
  <inkml:trace contextRef="#ctx0" brushRef="#br0" timeOffset="36.47">2616 607 16383 0 0,'0'-1'0'0'0,"1"0"0"0"0,-1 0 0 0 0,-1 0 0 0 0,-6 3 0 0 0,-8 3 0 0 0,-9 7 0 0 0,-5 4 0 0 0,-4 3 0 0 0,-1 4 0 0 0,0 4 0 0 0,4 2 0 0 0,5-2 0 0 0,7-4 0 0 0,6-3 0 0 0,4-3 0 0 0,5-4 0 0 0,4-2 0 0 0,6-2 0 0 0,5-1 0 0 0,5-2 0 0 0,6-4 0 0 0,9-4 0 0 0,3-5 0 0 0,0-2 0 0 0,-3-3 0 0 0,-5 0 0 0 0,-6 1 0 0 0,-6 1 0 0 0,-7 3 0 0 0,-4 2 0 0 0,-6 3 0 0 0,-8 4 0 0 0,-12 6 0 0 0,-8 5 0 0 0,-5 7 0 0 0,-5 5 0 0 0,1 2 0 0 0,5 0 0 0 0,6 2 0 0 0,5-1 0 0 0,5-2 0 0 0,6-2 0 0 0,5-5 0 0 0,5-5 0 0 0,4-3 0 0 0,9-2 0 0 0,8-4 0 0 0,13-4 0 0 0,11-4 0 0 0,6-4 0 0 0,5-5 0 0 0,1-3 0 0 0,-3-2 0 0 0,-2-2 0 0 0,-4-3 0 0 0,-4-2 0 0 0,-4-4 0 0 0,-3-3 0 0 0,-6 0 0 0 0,-1 0 0 0 0,-7 6 0 0 0</inkml:trace>
  <inkml:trace contextRef="#ctx0" brushRef="#br0" timeOffset="36.47">3055 614 16383 0 0,'0'-1'0'0'0,"0"0"0"0"0,0-1 0 0 0,-2 1 0 0 0,-3 1 0 0 0,-3 2 0 0 0,-5 2 0 0 0,-4 4 0 0 0,-3 2 0 0 0,0 1 0 0 0,2 0 0 0 0,5 0 0 0 0,6 1 0 0 0,11 5 0 0 0,17 9 0 0 0,16 7 0 0 0,9 4 0 0 0,5 1 0 0 0,-3-3 0 0 0,-9-5 0 0 0,-9-4 0 0 0,-10-7 0 0 0,-9-1 0 0 0,-11-1 0 0 0,-14 6 0 0 0,-21 6 0 0 0,-18 8 0 0 0,-17 3 0 0 0,-12 2 0 0 0,-9-1 0 0 0,-4-2 0 0 0,-5-1 0 0 0,-5-3 0 0 0,-5-5 0 0 0,-4-3 0 0 0,-2-3 0 0 0,-4-2 0 0 0,-3-2 0 0 0,-4-2 0 0 0,-3-1 0 0 0,-6 0 0 0 0,-17 6 0 0 0,-13 5 0 0 0,22-1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5996-DEE3-41ED-B927-5C090ADC81D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ULBS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alexandra.todoran</dc:creator>
  <lastModifiedBy>RADES NICOLAE</lastModifiedBy>
  <revision>5</revision>
  <lastPrinted>2024-10-04T09:53:00.0000000Z</lastPrinted>
  <dcterms:created xsi:type="dcterms:W3CDTF">2024-11-04T08:32:00.0000000Z</dcterms:created>
  <dcterms:modified xsi:type="dcterms:W3CDTF">2024-11-04T10:59:46.2678527Z</dcterms:modified>
</coreProperties>
</file>